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Приказ № </w:t>
      </w:r>
      <w:r w:rsidR="003A1D57">
        <w:rPr>
          <w:rFonts w:ascii="Times New Roman" w:hAnsi="Times New Roman"/>
          <w:b/>
          <w:i/>
          <w:color w:val="FF0000"/>
          <w:u w:val="single"/>
          <w:lang w:val="ru-RU"/>
        </w:rPr>
        <w:t>160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2C2232">
        <w:fldChar w:fldCharType="begin"/>
      </w:r>
      <w:r w:rsidR="002C2232" w:rsidRPr="002C2232">
        <w:rPr>
          <w:lang w:val="ru-RU"/>
        </w:rPr>
        <w:instrText xml:space="preserve"> </w:instrText>
      </w:r>
      <w:r w:rsidR="002C2232">
        <w:instrText>HYPERLINK</w:instrText>
      </w:r>
      <w:r w:rsidR="002C2232" w:rsidRPr="002C2232">
        <w:rPr>
          <w:lang w:val="ru-RU"/>
        </w:rPr>
        <w:instrText xml:space="preserve"> "</w:instrText>
      </w:r>
      <w:r w:rsidR="002C2232">
        <w:instrText>mailto</w:instrText>
      </w:r>
      <w:r w:rsidR="002C2232" w:rsidRPr="002C2232">
        <w:rPr>
          <w:lang w:val="ru-RU"/>
        </w:rPr>
        <w:instrText>:</w:instrText>
      </w:r>
      <w:r w:rsidR="002C2232">
        <w:instrText>kyzylzharroo</w:instrText>
      </w:r>
      <w:r w:rsidR="002C2232" w:rsidRPr="002C2232">
        <w:rPr>
          <w:lang w:val="ru-RU"/>
        </w:rPr>
        <w:instrText>@</w:instrText>
      </w:r>
      <w:r w:rsidR="002C2232">
        <w:instrText>rambler</w:instrText>
      </w:r>
      <w:r w:rsidR="002C2232" w:rsidRPr="002C2232">
        <w:rPr>
          <w:lang w:val="ru-RU"/>
        </w:rPr>
        <w:instrText>.</w:instrText>
      </w:r>
      <w:r w:rsidR="002C2232">
        <w:instrText>ru</w:instrText>
      </w:r>
      <w:r w:rsidR="002C2232" w:rsidRPr="002C2232">
        <w:rPr>
          <w:lang w:val="ru-RU"/>
        </w:rPr>
        <w:instrText xml:space="preserve">" </w:instrText>
      </w:r>
      <w:r w:rsidR="002C2232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2C2232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pPr w:leftFromText="180" w:rightFromText="180" w:vertAnchor="text" w:horzAnchor="page" w:tblpX="749" w:tblpY="74"/>
        <w:tblW w:w="11195" w:type="dxa"/>
        <w:tblLayout w:type="fixed"/>
        <w:tblLook w:val="04A0" w:firstRow="1" w:lastRow="0" w:firstColumn="1" w:lastColumn="0" w:noHBand="0" w:noVBand="1"/>
      </w:tblPr>
      <w:tblGrid>
        <w:gridCol w:w="627"/>
        <w:gridCol w:w="1740"/>
        <w:gridCol w:w="1492"/>
        <w:gridCol w:w="785"/>
        <w:gridCol w:w="5071"/>
        <w:gridCol w:w="1480"/>
      </w:tblGrid>
      <w:tr w:rsidR="003A1D57" w:rsidRPr="002C2232" w:rsidTr="003A1D57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3A1D57" w:rsidRPr="002C2232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3A1D57" w:rsidRPr="003A1D57" w:rsidTr="003A1D57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3A1D57" w:rsidRPr="003A1D57" w:rsidTr="003A1D57">
        <w:trPr>
          <w:trHeight w:val="10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11000,00</w:t>
            </w:r>
          </w:p>
        </w:tc>
      </w:tr>
      <w:tr w:rsidR="003A1D57" w:rsidRPr="003A1D57" w:rsidTr="003A1D57">
        <w:trPr>
          <w:trHeight w:val="83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18000,00</w:t>
            </w:r>
          </w:p>
        </w:tc>
      </w:tr>
      <w:tr w:rsidR="003A1D57" w:rsidRPr="003A1D57" w:rsidTr="003A1D57">
        <w:trPr>
          <w:trHeight w:val="86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5000,00</w:t>
            </w:r>
          </w:p>
        </w:tc>
      </w:tr>
      <w:tr w:rsidR="003A1D57" w:rsidRPr="003A1D57" w:rsidTr="003A1D57">
        <w:trPr>
          <w:trHeight w:val="8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21420,00</w:t>
            </w:r>
          </w:p>
        </w:tc>
      </w:tr>
      <w:tr w:rsidR="003A1D57" w:rsidRPr="003A1D57" w:rsidTr="003A1D57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37500,00</w:t>
            </w:r>
          </w:p>
        </w:tc>
      </w:tr>
      <w:tr w:rsidR="003A1D57" w:rsidRPr="003A1D57" w:rsidTr="003A1D57">
        <w:trPr>
          <w:trHeight w:val="92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37500,00</w:t>
            </w:r>
          </w:p>
        </w:tc>
      </w:tr>
      <w:tr w:rsidR="003A1D57" w:rsidRPr="003A1D57" w:rsidTr="003A1D57">
        <w:trPr>
          <w:trHeight w:val="84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39000,00</w:t>
            </w:r>
          </w:p>
        </w:tc>
      </w:tr>
      <w:tr w:rsidR="003A1D57" w:rsidRPr="003A1D57" w:rsidTr="003A1D57">
        <w:trPr>
          <w:trHeight w:val="30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67000,00</w:t>
            </w:r>
          </w:p>
        </w:tc>
      </w:tr>
      <w:tr w:rsidR="003A1D57" w:rsidRPr="003A1D57" w:rsidTr="003A1D57">
        <w:trPr>
          <w:trHeight w:val="25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Совхозный пришкольный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33500,00</w:t>
            </w:r>
          </w:p>
        </w:tc>
      </w:tr>
      <w:tr w:rsidR="003A1D57" w:rsidRPr="003A1D57" w:rsidTr="003A1D57">
        <w:trPr>
          <w:trHeight w:val="20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Беловский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12060,00</w:t>
            </w:r>
          </w:p>
        </w:tc>
      </w:tr>
      <w:tr w:rsidR="003A1D57" w:rsidRPr="003A1D57" w:rsidTr="003A1D57">
        <w:trPr>
          <w:trHeight w:val="2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26800,00</w:t>
            </w:r>
          </w:p>
        </w:tc>
      </w:tr>
      <w:tr w:rsidR="003A1D57" w:rsidRPr="003A1D57" w:rsidTr="003A1D57">
        <w:trPr>
          <w:trHeight w:val="89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680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пришкольных мини-центров Кызылжарского района    доставка в 4 мини-центра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proofErr w:type="gram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СШ</w:t>
            </w:r>
            <w:proofErr w:type="gram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, Совхозной СШ, 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Беловской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</w:t>
            </w:r>
            <w:proofErr w:type="spellStart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Асановской</w:t>
            </w:r>
            <w:proofErr w:type="spellEnd"/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370600,00</w:t>
            </w:r>
          </w:p>
        </w:tc>
      </w:tr>
      <w:tr w:rsidR="003A1D57" w:rsidRPr="003A1D57" w:rsidTr="003A1D57">
        <w:trPr>
          <w:trHeight w:val="38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3A1D57" w:rsidP="003A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A1D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D57" w:rsidRPr="003A1D57" w:rsidRDefault="002C2232" w:rsidP="003A1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679380,00</w:t>
            </w:r>
          </w:p>
        </w:tc>
      </w:tr>
    </w:tbl>
    <w:p w:rsidR="003A1D57" w:rsidRPr="003A1D57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3A1D57" w:rsidRPr="00687F64" w:rsidRDefault="003A1D5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6F2EE6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2C2232">
        <w:rPr>
          <w:rFonts w:ascii="Times New Roman" w:hAnsi="Times New Roman" w:cs="Times New Roman"/>
          <w:color w:val="FF0000"/>
          <w:sz w:val="20"/>
          <w:szCs w:val="20"/>
          <w:lang w:val="ru-RU"/>
        </w:rPr>
        <w:t>679 380,00 (Шестьсот семьдесят девять тысяч триста восемьдесят тенге 00тиын)</w:t>
      </w: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F069CF" w:rsidRPr="00212F44" w:rsidRDefault="00F069CF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2C2232">
        <w:rPr>
          <w:rFonts w:ascii="Times New Roman" w:hAnsi="Times New Roman" w:cs="Times New Roman"/>
          <w:sz w:val="20"/>
          <w:szCs w:val="20"/>
          <w:lang w:val="ru-RU"/>
        </w:rPr>
        <w:t xml:space="preserve">2 </w:t>
      </w:r>
      <w:proofErr w:type="gramStart"/>
      <w:r w:rsidR="002C2232">
        <w:rPr>
          <w:rFonts w:ascii="Times New Roman" w:hAnsi="Times New Roman" w:cs="Times New Roman"/>
          <w:sz w:val="20"/>
          <w:szCs w:val="20"/>
          <w:lang w:val="ru-RU"/>
        </w:rPr>
        <w:t>мая</w:t>
      </w:r>
      <w:bookmarkStart w:id="0" w:name="_GoBack"/>
      <w:bookmarkEnd w:id="0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2016 года</w:t>
      </w:r>
      <w:proofErr w:type="gramEnd"/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lastRenderedPageBreak/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212F44"/>
    <w:rsid w:val="00241EC6"/>
    <w:rsid w:val="002C2232"/>
    <w:rsid w:val="002C477E"/>
    <w:rsid w:val="002D7211"/>
    <w:rsid w:val="003A181D"/>
    <w:rsid w:val="003A1D57"/>
    <w:rsid w:val="003E56AD"/>
    <w:rsid w:val="0041371B"/>
    <w:rsid w:val="00425336"/>
    <w:rsid w:val="00427FD2"/>
    <w:rsid w:val="00464FD7"/>
    <w:rsid w:val="0053470C"/>
    <w:rsid w:val="005F41C1"/>
    <w:rsid w:val="00687F64"/>
    <w:rsid w:val="006D1B8C"/>
    <w:rsid w:val="006F2EE6"/>
    <w:rsid w:val="006F5821"/>
    <w:rsid w:val="00731AD8"/>
    <w:rsid w:val="00777BA3"/>
    <w:rsid w:val="007B7B35"/>
    <w:rsid w:val="007E69A6"/>
    <w:rsid w:val="008236F7"/>
    <w:rsid w:val="00900C79"/>
    <w:rsid w:val="0092209F"/>
    <w:rsid w:val="009611BF"/>
    <w:rsid w:val="009A48C3"/>
    <w:rsid w:val="009E2CF4"/>
    <w:rsid w:val="00A75FDA"/>
    <w:rsid w:val="00AD0060"/>
    <w:rsid w:val="00D346A3"/>
    <w:rsid w:val="00D92E6B"/>
    <w:rsid w:val="00D96DF7"/>
    <w:rsid w:val="00E2511E"/>
    <w:rsid w:val="00E82226"/>
    <w:rsid w:val="00F05CAD"/>
    <w:rsid w:val="00F069CF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4ECD-DE03-4117-A20F-E96DEB46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C2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223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tyles" Target="styles.xml"/><Relationship Id="rId7" Type="http://schemas.openxmlformats.org/officeDocument/2006/relationships/hyperlink" Target="jl:1006061.410000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C84E-C457-46FB-BFC8-2C44EFC7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27</cp:revision>
  <cp:lastPrinted>2016-04-25T05:47:00Z</cp:lastPrinted>
  <dcterms:created xsi:type="dcterms:W3CDTF">2016-03-15T05:55:00Z</dcterms:created>
  <dcterms:modified xsi:type="dcterms:W3CDTF">2016-04-25T05:47:00Z</dcterms:modified>
</cp:coreProperties>
</file>